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5C55" w14:textId="77777777" w:rsidR="00431EC3" w:rsidRPr="00431EC3" w:rsidRDefault="00431EC3" w:rsidP="00431EC3">
      <w:pPr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 w:rsidRPr="00431EC3">
        <w:rPr>
          <w:rFonts w:ascii="Verdana" w:hAnsi="Verdana"/>
          <w:b/>
          <w:bCs/>
          <w:sz w:val="22"/>
          <w:szCs w:val="22"/>
        </w:rPr>
        <w:t>Comunicado de Prensa 24/04/24</w:t>
      </w:r>
    </w:p>
    <w:p w14:paraId="1EAF10A8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3D1EC676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431EC3">
        <w:rPr>
          <w:rFonts w:ascii="Verdana" w:hAnsi="Verdana"/>
          <w:b/>
          <w:bCs/>
          <w:sz w:val="22"/>
          <w:szCs w:val="22"/>
        </w:rPr>
        <w:t>“Fuerza Argentina” realizó un encuentro con Guillermo Moreno con fuertes críticas a Javier Milei y destacó la discusión de políticas de reivindicación de derechos</w:t>
      </w:r>
    </w:p>
    <w:p w14:paraId="60B07701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CD24EE8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sz w:val="22"/>
          <w:szCs w:val="22"/>
        </w:rPr>
        <w:t>“Fuerza Argentina”, el espacio integrado por dirigentes del sector gremial y político llevó a cabo en la noche de ayer una cena con Guillermo Moreno, que lidera el partido “Principio y Valores”, e integrantes de su espacio político para discutir el presente económico y social que atraviesa el país. Así, el encuentro tuvo como eje principal la crítica a las medidas de ajuste tomadas por el Gobierno Nacional y la reconstrucción del peronismo.</w:t>
      </w:r>
    </w:p>
    <w:p w14:paraId="5B2A098C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BD3605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sz w:val="22"/>
          <w:szCs w:val="22"/>
        </w:rPr>
        <w:t>En el mismo, los participantes coincidieron con el diagnóstico de las principales problemáticas que deterioran las condiciones de vida de los argentinos y la necesidad de discutir, desde diferentes espacios políticos, gremiales y culturales, el camino para articular políticas de reivindicación de derechos de los trabajadores y de resistencia al gobierno de Javier Milei.</w:t>
      </w:r>
    </w:p>
    <w:p w14:paraId="53CE48D0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CC3C17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sz w:val="22"/>
          <w:szCs w:val="22"/>
        </w:rPr>
        <w:t>En este sentido, también enfatizaron la importancia de la reconstrucción del peronismo y la necesidad de unidad y de acción no sólo en las ideas sino también en el trabajo pragmático del día a día.</w:t>
      </w:r>
    </w:p>
    <w:p w14:paraId="552A00BE" w14:textId="77777777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F4FE5A" w14:textId="0C4CE6A0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sz w:val="22"/>
          <w:szCs w:val="22"/>
        </w:rPr>
        <w:t>Del encuentro participaron los integrantes de “Fuerza Argentina” Juan Pablo Brey (Secretario General de Aeronavegantes); Horacio Calculli (Secretario de la Juventud CATT); Fernando Niglio (Aeronavegantes); Marcelo Bonomo (Secretario de Institucionales de las 62); Verónica Espósito (Aeronavegantes); José “Vasco” Minaberrigaray (Secretario Gremial del SETIA)</w:t>
      </w:r>
      <w:r w:rsidR="001A41BB">
        <w:rPr>
          <w:rFonts w:ascii="Verdana" w:hAnsi="Verdana"/>
          <w:sz w:val="22"/>
          <w:szCs w:val="22"/>
        </w:rPr>
        <w:t xml:space="preserve">; </w:t>
      </w:r>
      <w:r w:rsidRPr="00431EC3">
        <w:rPr>
          <w:rFonts w:ascii="Verdana" w:hAnsi="Verdana"/>
          <w:sz w:val="22"/>
          <w:szCs w:val="22"/>
        </w:rPr>
        <w:t>Andrés Junor (Aeronavegantes)</w:t>
      </w:r>
      <w:r w:rsidR="001A41BB">
        <w:rPr>
          <w:rFonts w:ascii="Verdana" w:hAnsi="Verdana"/>
          <w:sz w:val="22"/>
          <w:szCs w:val="22"/>
        </w:rPr>
        <w:t xml:space="preserve">; </w:t>
      </w:r>
      <w:r w:rsidRPr="00431EC3">
        <w:rPr>
          <w:rFonts w:ascii="Verdana" w:hAnsi="Verdana"/>
          <w:sz w:val="22"/>
          <w:szCs w:val="22"/>
        </w:rPr>
        <w:t>Daniela Pantalone (Aeronavegantes);</w:t>
      </w:r>
      <w:r w:rsidR="004D716C">
        <w:rPr>
          <w:rFonts w:ascii="Verdana" w:hAnsi="Verdana"/>
          <w:sz w:val="22"/>
          <w:szCs w:val="22"/>
        </w:rPr>
        <w:t xml:space="preserve"> </w:t>
      </w:r>
      <w:r w:rsidRPr="00431EC3">
        <w:rPr>
          <w:rFonts w:ascii="Verdana" w:hAnsi="Verdana"/>
          <w:sz w:val="22"/>
          <w:szCs w:val="22"/>
        </w:rPr>
        <w:t>Néstor Segovia (Metrodelegados); Javier López (SEAMARA); Emiliano Gallo (Unión Obrera Metalúrgica UOM Vicente López)</w:t>
      </w:r>
      <w:r w:rsidR="004D716C">
        <w:rPr>
          <w:rFonts w:ascii="Verdana" w:hAnsi="Verdana"/>
          <w:sz w:val="22"/>
          <w:szCs w:val="22"/>
        </w:rPr>
        <w:t xml:space="preserve"> y Luis Dante (</w:t>
      </w:r>
      <w:r w:rsidR="00CC38E3">
        <w:rPr>
          <w:rFonts w:ascii="Verdana" w:hAnsi="Verdana"/>
          <w:sz w:val="22"/>
          <w:szCs w:val="22"/>
        </w:rPr>
        <w:t xml:space="preserve">Secretario General </w:t>
      </w:r>
      <w:r w:rsidR="004D716C">
        <w:rPr>
          <w:rFonts w:ascii="Verdana" w:hAnsi="Verdana"/>
          <w:sz w:val="22"/>
          <w:szCs w:val="22"/>
        </w:rPr>
        <w:t>SUCPAP).</w:t>
      </w:r>
    </w:p>
    <w:p w14:paraId="2EC9D5D9" w14:textId="2C2D294A" w:rsidR="00AE07C0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sz w:val="22"/>
          <w:szCs w:val="22"/>
        </w:rPr>
        <w:lastRenderedPageBreak/>
        <w:t>Además, cabe destacar que Guillermo Moreno estuvo acompañado por Alberto Visconti y Sandra Martínez (Referente de la Primera Sección Electoral), Sebastián Merlo (Coordinador) y Pimpi Colombo (Presidenta del partido Principios y Valores Capital).</w:t>
      </w:r>
    </w:p>
    <w:p w14:paraId="24EAB3BD" w14:textId="77777777" w:rsidR="004D716C" w:rsidRDefault="004D716C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CBF7FB7" w14:textId="2DD4D008" w:rsidR="00431EC3" w:rsidRP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1EC3">
        <w:rPr>
          <w:rFonts w:ascii="Verdana" w:hAnsi="Verdana"/>
          <w:b/>
          <w:bCs/>
          <w:sz w:val="22"/>
          <w:szCs w:val="22"/>
          <w:u w:val="single"/>
        </w:rPr>
        <w:t>Contacto para ampliar información</w:t>
      </w:r>
    </w:p>
    <w:p w14:paraId="32EC52FB" w14:textId="63AAB696" w:rsid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Horacio Calculli – Cel (011) </w:t>
      </w:r>
      <w:r w:rsidRPr="00431EC3">
        <w:rPr>
          <w:rFonts w:ascii="Verdana" w:hAnsi="Verdana"/>
          <w:sz w:val="22"/>
          <w:szCs w:val="22"/>
        </w:rPr>
        <w:t>5742-2757</w:t>
      </w:r>
    </w:p>
    <w:p w14:paraId="1A43C37F" w14:textId="77777777" w:rsidR="00431EC3" w:rsidRDefault="00431EC3" w:rsidP="00431EC3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9AAF14E" w14:textId="2AA86BFE" w:rsidR="00431EC3" w:rsidRPr="00431EC3" w:rsidRDefault="00431EC3" w:rsidP="00431EC3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431EC3">
        <w:rPr>
          <w:rFonts w:ascii="Verdana" w:hAnsi="Verdana"/>
          <w:b/>
          <w:bCs/>
          <w:sz w:val="22"/>
          <w:szCs w:val="22"/>
          <w:u w:val="single"/>
        </w:rPr>
        <w:t>Contactos de Prensa</w:t>
      </w:r>
    </w:p>
    <w:p w14:paraId="253456E3" w14:textId="77777777" w:rsidR="00431EC3" w:rsidRPr="00431EC3" w:rsidRDefault="00431EC3" w:rsidP="00431E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AR"/>
          <w14:ligatures w14:val="none"/>
        </w:rPr>
      </w:pPr>
      <w:r w:rsidRPr="00431EC3">
        <w:rPr>
          <w:rFonts w:ascii="Verdana" w:eastAsia="Times New Roman" w:hAnsi="Verdana" w:cs="Calibri"/>
          <w:color w:val="000000"/>
          <w:kern w:val="0"/>
          <w:sz w:val="22"/>
          <w:szCs w:val="22"/>
          <w:lang w:eastAsia="es-AR"/>
          <w14:ligatures w14:val="none"/>
        </w:rPr>
        <w:t>Gabriel Padula - Cel (011) 5708-0106</w:t>
      </w:r>
    </w:p>
    <w:p w14:paraId="2CFA32C9" w14:textId="77777777" w:rsidR="00431EC3" w:rsidRPr="00431EC3" w:rsidRDefault="00431EC3" w:rsidP="00431E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AR"/>
          <w14:ligatures w14:val="none"/>
        </w:rPr>
      </w:pPr>
      <w:r w:rsidRPr="00431EC3">
        <w:rPr>
          <w:rFonts w:ascii="Verdana" w:eastAsia="Times New Roman" w:hAnsi="Verdana" w:cs="Calibri"/>
          <w:color w:val="222222"/>
          <w:kern w:val="0"/>
          <w:sz w:val="22"/>
          <w:szCs w:val="22"/>
          <w:lang w:eastAsia="es-AR"/>
          <w14:ligatures w14:val="none"/>
        </w:rPr>
        <w:t>Lisandro Machado – Cel (011) 3632-1200</w:t>
      </w:r>
    </w:p>
    <w:p w14:paraId="157B12AD" w14:textId="77777777" w:rsidR="00431EC3" w:rsidRPr="00431EC3" w:rsidRDefault="00431EC3" w:rsidP="00431E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AR"/>
          <w14:ligatures w14:val="none"/>
        </w:rPr>
      </w:pPr>
      <w:r w:rsidRPr="00431EC3">
        <w:rPr>
          <w:rFonts w:ascii="Verdana" w:eastAsia="Times New Roman" w:hAnsi="Verdana" w:cs="Calibri"/>
          <w:color w:val="222222"/>
          <w:kern w:val="0"/>
          <w:sz w:val="22"/>
          <w:szCs w:val="22"/>
          <w:lang w:eastAsia="es-AR"/>
          <w14:ligatures w14:val="none"/>
        </w:rPr>
        <w:t>Daniela Leiva – Cel (011) </w:t>
      </w:r>
      <w:r w:rsidRPr="00431EC3">
        <w:rPr>
          <w:rFonts w:ascii="Verdana" w:eastAsia="Times New Roman" w:hAnsi="Verdana" w:cs="Calibri"/>
          <w:color w:val="000000"/>
          <w:kern w:val="0"/>
          <w:sz w:val="22"/>
          <w:szCs w:val="22"/>
          <w:lang w:eastAsia="es-AR"/>
          <w14:ligatures w14:val="none"/>
        </w:rPr>
        <w:t>3174-3090</w:t>
      </w:r>
    </w:p>
    <w:p w14:paraId="66F33B6F" w14:textId="77777777" w:rsidR="00431EC3" w:rsidRDefault="00431EC3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BD8F581" w14:textId="3916AC68" w:rsidR="00431EC3" w:rsidRPr="00431EC3" w:rsidRDefault="00431EC3" w:rsidP="00431EC3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431EC3">
        <w:rPr>
          <w:rFonts w:ascii="Verdana" w:hAnsi="Verdana"/>
          <w:b/>
          <w:bCs/>
          <w:sz w:val="22"/>
          <w:szCs w:val="22"/>
          <w:u w:val="single"/>
        </w:rPr>
        <w:t>Redes</w:t>
      </w:r>
    </w:p>
    <w:p w14:paraId="0DB9A719" w14:textId="63DD7C1D" w:rsidR="00431EC3" w:rsidRDefault="004D716C" w:rsidP="004D716C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4D716C">
        <w:rPr>
          <w:rFonts w:ascii="Verdana" w:hAnsi="Verdana"/>
          <w:sz w:val="22"/>
          <w:szCs w:val="22"/>
        </w:rPr>
        <w:t>Instagram: /fuerzaargentinaok</w:t>
      </w:r>
    </w:p>
    <w:p w14:paraId="3A78D493" w14:textId="0243C2EF" w:rsidR="004D716C" w:rsidRPr="004D716C" w:rsidRDefault="004D716C" w:rsidP="004D716C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 @fuerzaargok</w:t>
      </w:r>
    </w:p>
    <w:p w14:paraId="6F809750" w14:textId="09D06CC9" w:rsidR="004D716C" w:rsidRDefault="004D716C" w:rsidP="00431EC3">
      <w:pPr>
        <w:spacing w:line="360" w:lineRule="auto"/>
        <w:jc w:val="both"/>
        <w:rPr>
          <w:rFonts w:ascii="Verdana" w:eastAsia="Times New Roman" w:hAnsi="Verdana" w:cs="Segoe UI"/>
          <w:color w:val="000000"/>
          <w:kern w:val="36"/>
          <w:sz w:val="22"/>
          <w:szCs w:val="22"/>
          <w:lang w:eastAsia="es-AR"/>
          <w14:ligatures w14:val="none"/>
        </w:rPr>
      </w:pPr>
      <w:r w:rsidRPr="004D716C">
        <w:rPr>
          <w:rFonts w:ascii="Verdana" w:eastAsia="Times New Roman" w:hAnsi="Verdana" w:cs="Segoe UI"/>
          <w:color w:val="000000"/>
          <w:kern w:val="36"/>
          <w:sz w:val="22"/>
          <w:szCs w:val="22"/>
          <w:lang w:eastAsia="es-AR"/>
          <w14:ligatures w14:val="none"/>
        </w:rPr>
        <w:t>Facebook: /FuerzaArgentina</w:t>
      </w:r>
    </w:p>
    <w:p w14:paraId="4B801AFB" w14:textId="6FC0262D" w:rsidR="00D070DA" w:rsidRPr="004D716C" w:rsidRDefault="00D070DA" w:rsidP="00431E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Segoe UI"/>
          <w:color w:val="000000"/>
          <w:kern w:val="36"/>
          <w:sz w:val="22"/>
          <w:szCs w:val="22"/>
          <w:lang w:eastAsia="es-AR"/>
          <w14:ligatures w14:val="none"/>
        </w:rPr>
        <w:t xml:space="preserve">Tik Tok: </w:t>
      </w:r>
      <w:r w:rsidRPr="00D070DA">
        <w:rPr>
          <w:rFonts w:ascii="Verdana" w:eastAsia="Times New Roman" w:hAnsi="Verdana" w:cs="Segoe UI"/>
          <w:color w:val="000000"/>
          <w:kern w:val="36"/>
          <w:sz w:val="22"/>
          <w:szCs w:val="22"/>
          <w:lang w:eastAsia="es-AR"/>
          <w14:ligatures w14:val="none"/>
        </w:rPr>
        <w:t>@fuerzaargentinaok</w:t>
      </w:r>
    </w:p>
    <w:sectPr w:rsidR="00D070DA" w:rsidRPr="004D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C0"/>
    <w:rsid w:val="00166318"/>
    <w:rsid w:val="001A41BB"/>
    <w:rsid w:val="00273750"/>
    <w:rsid w:val="003015F7"/>
    <w:rsid w:val="00431EC3"/>
    <w:rsid w:val="004D716C"/>
    <w:rsid w:val="00832D67"/>
    <w:rsid w:val="00AE07C0"/>
    <w:rsid w:val="00CC38E3"/>
    <w:rsid w:val="00D070DA"/>
    <w:rsid w:val="00E00746"/>
    <w:rsid w:val="00E6443B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C0B6"/>
  <w15:chartTrackingRefBased/>
  <w15:docId w15:val="{17CDD2CB-5050-40C6-9F4A-FD1DA39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07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07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07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07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07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07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07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07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07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07C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07C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07C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07C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07C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07C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E07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0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E07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E07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E07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E07C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E07C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E07C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E07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E07C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E07C0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Fuentedeprrafopredeter"/>
    <w:rsid w:val="00AE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Padula</dc:creator>
  <cp:keywords/>
  <dc:description/>
  <cp:lastModifiedBy>Gabriel Padula</cp:lastModifiedBy>
  <cp:revision>10</cp:revision>
  <dcterms:created xsi:type="dcterms:W3CDTF">2024-04-24T17:09:00Z</dcterms:created>
  <dcterms:modified xsi:type="dcterms:W3CDTF">2024-04-24T19:55:00Z</dcterms:modified>
</cp:coreProperties>
</file>